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BE4C5C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577004837" r:id="rId6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0547FB" w:rsidP="005C65BC">
      <w:pPr>
        <w:jc w:val="both"/>
      </w:pPr>
      <w:r>
        <w:rPr>
          <w:u w:val="single"/>
        </w:rPr>
        <w:t>от 09 январ</w:t>
      </w:r>
      <w:r w:rsidR="00A44455">
        <w:rPr>
          <w:u w:val="single"/>
        </w:rPr>
        <w:t>я</w:t>
      </w:r>
      <w:r w:rsidR="006A7531">
        <w:rPr>
          <w:u w:val="single"/>
        </w:rPr>
        <w:t xml:space="preserve"> </w:t>
      </w:r>
      <w:r>
        <w:rPr>
          <w:u w:val="single"/>
        </w:rPr>
        <w:t>2018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  </w:t>
      </w:r>
      <w:r w:rsidR="00B52123">
        <w:t xml:space="preserve">   </w:t>
      </w:r>
      <w:r w:rsidR="004A30BB">
        <w:t xml:space="preserve">№ </w:t>
      </w:r>
      <w:r>
        <w:t>1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Pr="00B52123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5C65BC" w:rsidRDefault="005C65BC" w:rsidP="005C65BC">
      <w:pPr>
        <w:jc w:val="both"/>
      </w:pPr>
    </w:p>
    <w:p w:rsidR="00105243" w:rsidRDefault="00105243" w:rsidP="00105243">
      <w:pPr>
        <w:rPr>
          <w:sz w:val="22"/>
          <w:szCs w:val="22"/>
        </w:rPr>
      </w:pPr>
    </w:p>
    <w:p w:rsidR="00294FF5" w:rsidRPr="00105243" w:rsidRDefault="00294FF5" w:rsidP="00294FF5">
      <w:pPr>
        <w:rPr>
          <w:b/>
          <w:sz w:val="22"/>
          <w:szCs w:val="22"/>
        </w:rPr>
      </w:pPr>
    </w:p>
    <w:p w:rsidR="00E07D4B" w:rsidRDefault="00AB7202" w:rsidP="000547FB">
      <w:pPr>
        <w:ind w:firstLine="708"/>
        <w:jc w:val="both"/>
        <w:rPr>
          <w:sz w:val="22"/>
          <w:szCs w:val="22"/>
        </w:rPr>
      </w:pPr>
      <w:r>
        <w:t xml:space="preserve">О </w:t>
      </w:r>
      <w:r w:rsidR="00E07D4B">
        <w:t>внесении изменений и дополнений в постановление администрации с.п. «Приуральский» от 27.11.2009 г. № 36</w:t>
      </w:r>
      <w:r w:rsidR="00E07D4B" w:rsidRPr="00E07D4B">
        <w:rPr>
          <w:sz w:val="22"/>
          <w:szCs w:val="22"/>
        </w:rPr>
        <w:t xml:space="preserve"> </w:t>
      </w:r>
      <w:r w:rsidR="00E07D4B">
        <w:rPr>
          <w:sz w:val="22"/>
          <w:szCs w:val="22"/>
        </w:rPr>
        <w:t>«Об утверждении Порядка оказания единовременной материальной помощи за счет средств бюджета муниципального образования сельского поселения «Приуральский» гражданам, проживающим на территории сельского поселения «Приуральский»</w:t>
      </w:r>
    </w:p>
    <w:p w:rsidR="009A35E7" w:rsidRDefault="009A35E7" w:rsidP="00E07D4B">
      <w:pPr>
        <w:ind w:left="360" w:right="202"/>
        <w:jc w:val="center"/>
      </w:pPr>
    </w:p>
    <w:p w:rsidR="00FA0507" w:rsidRDefault="00FA0507" w:rsidP="008E05C6">
      <w:pPr>
        <w:pStyle w:val="2"/>
        <w:spacing w:after="0" w:line="240" w:lineRule="auto"/>
        <w:jc w:val="both"/>
        <w:rPr>
          <w:spacing w:val="-2"/>
          <w:position w:val="-2"/>
        </w:rPr>
      </w:pPr>
    </w:p>
    <w:p w:rsidR="00A85241" w:rsidRPr="00105243" w:rsidRDefault="008A563A" w:rsidP="00105243">
      <w:pPr>
        <w:pStyle w:val="2"/>
        <w:spacing w:after="0" w:line="240" w:lineRule="auto"/>
        <w:ind w:firstLine="709"/>
        <w:jc w:val="center"/>
        <w:rPr>
          <w:b/>
          <w:spacing w:val="-2"/>
          <w:position w:val="-2"/>
        </w:rPr>
      </w:pPr>
      <w:r>
        <w:rPr>
          <w:b/>
          <w:spacing w:val="-2"/>
          <w:position w:val="-2"/>
        </w:rPr>
        <w:t>ПОСТА</w:t>
      </w:r>
      <w:r w:rsidR="00E34973">
        <w:rPr>
          <w:b/>
          <w:spacing w:val="-2"/>
          <w:position w:val="-2"/>
        </w:rPr>
        <w:t>НОВЛЯЮ</w:t>
      </w:r>
      <w:r w:rsidR="008E05C6">
        <w:rPr>
          <w:b/>
          <w:spacing w:val="-2"/>
          <w:position w:val="-2"/>
        </w:rPr>
        <w:t>:</w:t>
      </w:r>
    </w:p>
    <w:p w:rsidR="00294FF5" w:rsidRDefault="00294FF5" w:rsidP="00294FF5">
      <w:pPr>
        <w:jc w:val="both"/>
      </w:pPr>
    </w:p>
    <w:p w:rsidR="00E07D4B" w:rsidRDefault="00E07D4B" w:rsidP="00E07D4B">
      <w:pPr>
        <w:ind w:left="360"/>
        <w:jc w:val="both"/>
      </w:pPr>
    </w:p>
    <w:p w:rsidR="00E07D4B" w:rsidRDefault="00E07D4B" w:rsidP="00E07D4B">
      <w:pPr>
        <w:numPr>
          <w:ilvl w:val="0"/>
          <w:numId w:val="30"/>
        </w:numPr>
        <w:jc w:val="both"/>
      </w:pPr>
      <w:r>
        <w:t>В пункт 2 Порядка выделения средств из бюджета сельского поселения «Приуральский» для оказания единовременной материальной помощи гражданам, проживающим на территории сельского поселения «Приуральский» добавить:</w:t>
      </w:r>
    </w:p>
    <w:p w:rsidR="00E07D4B" w:rsidRPr="00E07D4B" w:rsidRDefault="00E07D4B" w:rsidP="00E07D4B">
      <w:pPr>
        <w:ind w:left="709" w:hanging="349"/>
        <w:jc w:val="both"/>
      </w:pPr>
      <w:r>
        <w:t xml:space="preserve">      «-</w:t>
      </w:r>
      <w:r w:rsidR="000547FB">
        <w:t xml:space="preserve">копию </w:t>
      </w:r>
      <w:r w:rsidR="000547FB">
        <w:rPr>
          <w:rFonts w:eastAsiaTheme="minorHAnsi"/>
          <w:lang w:eastAsia="en-US"/>
        </w:rPr>
        <w:t>страхового номера</w:t>
      </w:r>
      <w:r w:rsidRPr="00E07D4B">
        <w:rPr>
          <w:rFonts w:eastAsiaTheme="minorHAnsi"/>
          <w:lang w:eastAsia="en-US"/>
        </w:rPr>
        <w:t xml:space="preserve"> индивидуального лиц</w:t>
      </w:r>
      <w:r w:rsidR="000547FB">
        <w:rPr>
          <w:rFonts w:eastAsiaTheme="minorHAnsi"/>
          <w:lang w:eastAsia="en-US"/>
        </w:rPr>
        <w:t>евого счета получателя (</w:t>
      </w:r>
      <w:r w:rsidRPr="00E07D4B">
        <w:rPr>
          <w:rFonts w:eastAsiaTheme="minorHAnsi"/>
          <w:lang w:eastAsia="en-US"/>
        </w:rPr>
        <w:t>СНИЛС)</w:t>
      </w:r>
      <w:r>
        <w:rPr>
          <w:rFonts w:eastAsiaTheme="minorHAnsi"/>
          <w:lang w:eastAsia="en-US"/>
        </w:rPr>
        <w:t>»</w:t>
      </w:r>
    </w:p>
    <w:p w:rsidR="00E07D4B" w:rsidRDefault="00E07D4B" w:rsidP="00E07D4B">
      <w:pPr>
        <w:numPr>
          <w:ilvl w:val="0"/>
          <w:numId w:val="30"/>
        </w:numPr>
        <w:jc w:val="both"/>
      </w:pPr>
      <w:r>
        <w:t xml:space="preserve">Постановление вступает в силу </w:t>
      </w:r>
      <w:proofErr w:type="gramStart"/>
      <w:r>
        <w:t>с даты принятия</w:t>
      </w:r>
      <w:proofErr w:type="gramEnd"/>
      <w:r>
        <w:t xml:space="preserve"> и распространяется на правоотношения, возникшие с 01.01.2018 г.</w:t>
      </w: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ind w:left="360"/>
        <w:jc w:val="both"/>
      </w:pPr>
      <w:r>
        <w:t xml:space="preserve">Глава сельского поселения «Приуральский» -                                         Е.А.Юшков </w:t>
      </w:r>
    </w:p>
    <w:p w:rsidR="00E07D4B" w:rsidRDefault="00E07D4B" w:rsidP="00E07D4B">
      <w:pPr>
        <w:jc w:val="center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A85241" w:rsidRDefault="00A85241" w:rsidP="00A44455">
      <w:pPr>
        <w:jc w:val="both"/>
      </w:pPr>
    </w:p>
    <w:p w:rsidR="00A85241" w:rsidRDefault="00A85241" w:rsidP="00A44455">
      <w:pPr>
        <w:jc w:val="both"/>
      </w:pPr>
    </w:p>
    <w:p w:rsidR="00A85241" w:rsidRDefault="00A85241" w:rsidP="00A44455">
      <w:pPr>
        <w:jc w:val="both"/>
      </w:pPr>
    </w:p>
    <w:sectPr w:rsidR="00A85241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8"/>
  </w:num>
  <w:num w:numId="17">
    <w:abstractNumId w:val="14"/>
  </w:num>
  <w:num w:numId="18">
    <w:abstractNumId w:val="9"/>
  </w:num>
  <w:num w:numId="19">
    <w:abstractNumId w:val="3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28"/>
  </w:num>
  <w:num w:numId="25">
    <w:abstractNumId w:val="20"/>
  </w:num>
  <w:num w:numId="26">
    <w:abstractNumId w:val="7"/>
  </w:num>
  <w:num w:numId="27">
    <w:abstractNumId w:val="13"/>
  </w:num>
  <w:num w:numId="28">
    <w:abstractNumId w:val="24"/>
  </w:num>
  <w:num w:numId="29">
    <w:abstractNumId w:val="2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46265"/>
    <w:rsid w:val="000547FB"/>
    <w:rsid w:val="00060ECD"/>
    <w:rsid w:val="000667A1"/>
    <w:rsid w:val="00072784"/>
    <w:rsid w:val="00093FF0"/>
    <w:rsid w:val="000A2F2E"/>
    <w:rsid w:val="000D04EA"/>
    <w:rsid w:val="00105243"/>
    <w:rsid w:val="001155A6"/>
    <w:rsid w:val="00136254"/>
    <w:rsid w:val="00136D66"/>
    <w:rsid w:val="0014197C"/>
    <w:rsid w:val="0018535C"/>
    <w:rsid w:val="001C6FCD"/>
    <w:rsid w:val="001D677D"/>
    <w:rsid w:val="00201BAF"/>
    <w:rsid w:val="00232D83"/>
    <w:rsid w:val="00246DDD"/>
    <w:rsid w:val="0025132E"/>
    <w:rsid w:val="00255ED0"/>
    <w:rsid w:val="00266509"/>
    <w:rsid w:val="002704BD"/>
    <w:rsid w:val="00271266"/>
    <w:rsid w:val="00294FF5"/>
    <w:rsid w:val="00296E2D"/>
    <w:rsid w:val="002A1EA3"/>
    <w:rsid w:val="002B1CBC"/>
    <w:rsid w:val="002C7E8B"/>
    <w:rsid w:val="00300BEC"/>
    <w:rsid w:val="00301178"/>
    <w:rsid w:val="0030290F"/>
    <w:rsid w:val="00306F1C"/>
    <w:rsid w:val="0031284C"/>
    <w:rsid w:val="0033094F"/>
    <w:rsid w:val="00334B11"/>
    <w:rsid w:val="00335246"/>
    <w:rsid w:val="00340644"/>
    <w:rsid w:val="00366589"/>
    <w:rsid w:val="00376836"/>
    <w:rsid w:val="00390D32"/>
    <w:rsid w:val="003910FB"/>
    <w:rsid w:val="003A1DEE"/>
    <w:rsid w:val="003A6D4A"/>
    <w:rsid w:val="003B0F1A"/>
    <w:rsid w:val="003B5247"/>
    <w:rsid w:val="003C29F6"/>
    <w:rsid w:val="003C2DA2"/>
    <w:rsid w:val="003E4D50"/>
    <w:rsid w:val="004076ED"/>
    <w:rsid w:val="004123AE"/>
    <w:rsid w:val="00430792"/>
    <w:rsid w:val="00443345"/>
    <w:rsid w:val="004764D3"/>
    <w:rsid w:val="0048129E"/>
    <w:rsid w:val="00491262"/>
    <w:rsid w:val="0049340B"/>
    <w:rsid w:val="004951B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536934"/>
    <w:rsid w:val="00540180"/>
    <w:rsid w:val="00542D31"/>
    <w:rsid w:val="005639F8"/>
    <w:rsid w:val="00567490"/>
    <w:rsid w:val="00594B25"/>
    <w:rsid w:val="00596B9F"/>
    <w:rsid w:val="005A467B"/>
    <w:rsid w:val="005C120D"/>
    <w:rsid w:val="005C1AB6"/>
    <w:rsid w:val="005C23E3"/>
    <w:rsid w:val="005C65BC"/>
    <w:rsid w:val="005F6335"/>
    <w:rsid w:val="00616CA3"/>
    <w:rsid w:val="006261F3"/>
    <w:rsid w:val="00656583"/>
    <w:rsid w:val="0066384E"/>
    <w:rsid w:val="0066754D"/>
    <w:rsid w:val="00675574"/>
    <w:rsid w:val="006771FE"/>
    <w:rsid w:val="006A7531"/>
    <w:rsid w:val="006D5CAE"/>
    <w:rsid w:val="006E4D48"/>
    <w:rsid w:val="006F0708"/>
    <w:rsid w:val="00727C3B"/>
    <w:rsid w:val="00732FD6"/>
    <w:rsid w:val="00736F56"/>
    <w:rsid w:val="00740E24"/>
    <w:rsid w:val="007743BE"/>
    <w:rsid w:val="00791121"/>
    <w:rsid w:val="007A11FF"/>
    <w:rsid w:val="007B4326"/>
    <w:rsid w:val="007D52BB"/>
    <w:rsid w:val="007D6E32"/>
    <w:rsid w:val="007E0003"/>
    <w:rsid w:val="007E41A1"/>
    <w:rsid w:val="00803D50"/>
    <w:rsid w:val="00807670"/>
    <w:rsid w:val="008151A6"/>
    <w:rsid w:val="00840F10"/>
    <w:rsid w:val="00843CDA"/>
    <w:rsid w:val="008942D3"/>
    <w:rsid w:val="008A563A"/>
    <w:rsid w:val="008D0181"/>
    <w:rsid w:val="008E00C5"/>
    <w:rsid w:val="008E05C6"/>
    <w:rsid w:val="0093463B"/>
    <w:rsid w:val="0095627B"/>
    <w:rsid w:val="00971AF9"/>
    <w:rsid w:val="00991C47"/>
    <w:rsid w:val="009A35E7"/>
    <w:rsid w:val="009A6AB8"/>
    <w:rsid w:val="00A077ED"/>
    <w:rsid w:val="00A36F15"/>
    <w:rsid w:val="00A434FC"/>
    <w:rsid w:val="00A44455"/>
    <w:rsid w:val="00A57DA2"/>
    <w:rsid w:val="00A65381"/>
    <w:rsid w:val="00A85241"/>
    <w:rsid w:val="00AA0B58"/>
    <w:rsid w:val="00AB7202"/>
    <w:rsid w:val="00AC0250"/>
    <w:rsid w:val="00AC71B8"/>
    <w:rsid w:val="00AC7D86"/>
    <w:rsid w:val="00AF2030"/>
    <w:rsid w:val="00B201B6"/>
    <w:rsid w:val="00B2352C"/>
    <w:rsid w:val="00B46BAA"/>
    <w:rsid w:val="00B52123"/>
    <w:rsid w:val="00B56581"/>
    <w:rsid w:val="00B612EA"/>
    <w:rsid w:val="00B7288C"/>
    <w:rsid w:val="00B8315E"/>
    <w:rsid w:val="00B86209"/>
    <w:rsid w:val="00BE4C5C"/>
    <w:rsid w:val="00C209A6"/>
    <w:rsid w:val="00C32969"/>
    <w:rsid w:val="00C40DEC"/>
    <w:rsid w:val="00C4231D"/>
    <w:rsid w:val="00C43ABD"/>
    <w:rsid w:val="00C441A6"/>
    <w:rsid w:val="00C53D29"/>
    <w:rsid w:val="00C61CE5"/>
    <w:rsid w:val="00C7669D"/>
    <w:rsid w:val="00C84A5A"/>
    <w:rsid w:val="00CC088B"/>
    <w:rsid w:val="00CD1EAA"/>
    <w:rsid w:val="00D03BA9"/>
    <w:rsid w:val="00D325E1"/>
    <w:rsid w:val="00D55445"/>
    <w:rsid w:val="00D7642D"/>
    <w:rsid w:val="00D97D62"/>
    <w:rsid w:val="00DA5794"/>
    <w:rsid w:val="00DA736A"/>
    <w:rsid w:val="00DE3845"/>
    <w:rsid w:val="00DE5FB9"/>
    <w:rsid w:val="00DF1170"/>
    <w:rsid w:val="00E07D4B"/>
    <w:rsid w:val="00E169CD"/>
    <w:rsid w:val="00E22DD5"/>
    <w:rsid w:val="00E34973"/>
    <w:rsid w:val="00E72C37"/>
    <w:rsid w:val="00E73310"/>
    <w:rsid w:val="00E769FC"/>
    <w:rsid w:val="00E865FC"/>
    <w:rsid w:val="00EA1A69"/>
    <w:rsid w:val="00EA389D"/>
    <w:rsid w:val="00EC04B2"/>
    <w:rsid w:val="00EC5657"/>
    <w:rsid w:val="00ED0E44"/>
    <w:rsid w:val="00ED1EC8"/>
    <w:rsid w:val="00EE741B"/>
    <w:rsid w:val="00EF13DA"/>
    <w:rsid w:val="00F11D8F"/>
    <w:rsid w:val="00F14E8F"/>
    <w:rsid w:val="00F25680"/>
    <w:rsid w:val="00F26EEE"/>
    <w:rsid w:val="00F4462A"/>
    <w:rsid w:val="00F66148"/>
    <w:rsid w:val="00F76172"/>
    <w:rsid w:val="00FA0507"/>
    <w:rsid w:val="00FA2CB9"/>
    <w:rsid w:val="00FB6FF4"/>
    <w:rsid w:val="00FC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uiPriority w:val="99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Глава</cp:lastModifiedBy>
  <cp:revision>3</cp:revision>
  <cp:lastPrinted>2017-08-31T10:51:00Z</cp:lastPrinted>
  <dcterms:created xsi:type="dcterms:W3CDTF">2010-01-19T09:36:00Z</dcterms:created>
  <dcterms:modified xsi:type="dcterms:W3CDTF">2018-01-09T09:08:00Z</dcterms:modified>
</cp:coreProperties>
</file>